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4DE" w:rsidRDefault="001214DE" w:rsidP="001214D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Занятие 12.</w:t>
      </w:r>
    </w:p>
    <w:p w:rsidR="001214DE" w:rsidRDefault="001214DE" w:rsidP="001214D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Тема: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 xml:space="preserve">Звуки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п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 буква П.</w:t>
      </w:r>
    </w:p>
    <w:p w:rsidR="001214DE" w:rsidRDefault="001214DE" w:rsidP="001214D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Цель: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выделение заданного согласного звука в начале,</w:t>
      </w:r>
    </w:p>
    <w:p w:rsidR="001214DE" w:rsidRDefault="001214DE" w:rsidP="001214D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конце и в середине слов, из потока слов, из текста;</w:t>
      </w:r>
    </w:p>
    <w:p w:rsidR="001214DE" w:rsidRDefault="001214DE" w:rsidP="001214D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воспроизведение, анализ и чтение звуковых рядов из двух и трех звуков;</w:t>
      </w:r>
    </w:p>
    <w:p w:rsidR="001214DE" w:rsidRDefault="001214DE" w:rsidP="001214D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чтение предложений из 2-х слов, анализ предложений.</w:t>
      </w:r>
    </w:p>
    <w:p w:rsidR="001214DE" w:rsidRDefault="001214DE" w:rsidP="001214D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Оборудование: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 xml:space="preserve">домик для согласных звуков, буква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большая и маленькая, домики для гласных и согласных; мяч; картинки: паук, павлин, парус, палка, пальто, укроп, карп, трап, кепка, тапки, пчела, подушка, попугай, платье; игрушка-поросенок, письмо; полоски с буквами (П) на каждого ребенка и для педагога; сюжетная картинка к стихотворению; карточки со слогами, словами и предложениями: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АП, УП, ИП, ОП, ПА, ПУ, ПО, ПИ, ПИК, КАП, КИТ, ПАПА.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Папа, кит! Кит, папа!</w:t>
      </w:r>
    </w:p>
    <w:p w:rsidR="001214DE" w:rsidRDefault="001214DE" w:rsidP="001214D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214DE" w:rsidRDefault="001214DE" w:rsidP="001214D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214DE" w:rsidRDefault="001214DE" w:rsidP="001214D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214DE" w:rsidRDefault="001214DE" w:rsidP="001214D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Ход занятия.</w:t>
      </w:r>
    </w:p>
    <w:p w:rsidR="001214DE" w:rsidRDefault="001214DE" w:rsidP="001214D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Садятся на места дети, назвавшие первый звук в словах: погремушка, попугай, панама, паста, поросенок, площадь.</w:t>
      </w:r>
      <w:proofErr w:type="gramEnd"/>
    </w:p>
    <w:p w:rsidR="001214DE" w:rsidRDefault="001214DE" w:rsidP="001214D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214DE" w:rsidRDefault="001214DE" w:rsidP="001214D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2. «Знакомство с буквой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</w:t>
      </w:r>
      <w:proofErr w:type="gramEnd"/>
      <w:r>
        <w:rPr>
          <w:rFonts w:ascii="Arial" w:hAnsi="Arial" w:cs="Arial"/>
          <w:color w:val="000000"/>
          <w:sz w:val="21"/>
          <w:szCs w:val="21"/>
        </w:rPr>
        <w:t>».</w:t>
      </w:r>
    </w:p>
    <w:p w:rsidR="001214DE" w:rsidRDefault="001214DE" w:rsidP="001214D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Педагог объявляет, что на занятии дети будут выделять звук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п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 словах и соединять его с другими звуками.</w:t>
      </w:r>
    </w:p>
    <w:p w:rsidR="001214DE" w:rsidRDefault="001214DE" w:rsidP="001214D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Когда произносится звук </w:t>
      </w:r>
      <w:proofErr w:type="spellStart"/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п</w:t>
      </w:r>
      <w:proofErr w:type="spellEnd"/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, воздух встречает преграду. Звук </w:t>
      </w:r>
      <w:proofErr w:type="spellStart"/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п</w:t>
      </w:r>
      <w:proofErr w:type="spellEnd"/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пытается прорваться сквозь преграду – сквозь губы. Произнесите звук п. Чем мы его произносим? (Губами).</w:t>
      </w:r>
    </w:p>
    <w:p w:rsidR="001214DE" w:rsidRDefault="001214DE" w:rsidP="001214D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А это – буква П.</w:t>
      </w:r>
    </w:p>
    <w:p w:rsidR="001214DE" w:rsidRDefault="001214DE" w:rsidP="001214D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Букву 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П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в спортивном зале</w:t>
      </w:r>
    </w:p>
    <w:p w:rsidR="001214DE" w:rsidRDefault="001214DE" w:rsidP="001214D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Перекладиной назвали.</w:t>
      </w:r>
    </w:p>
    <w:p w:rsidR="001214DE" w:rsidRDefault="001214DE" w:rsidP="001214D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214DE" w:rsidRDefault="001214DE" w:rsidP="001214D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Игра «Измени слово». Игра с мячом.</w:t>
      </w:r>
    </w:p>
    <w:p w:rsidR="001214DE" w:rsidRDefault="001214DE" w:rsidP="001214D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Педагог предупреждает, что будет произносить слова, добавив в начало которых звук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п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мы сможем изменить их значение. Педагог по очереди кидает мяч каждому ребенку. Например: ушки – пушки. Слова: Олечка,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Аллочка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Олюшка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рост, ластик, лоток, лавка (значение некоторых слов уточняется).</w:t>
      </w:r>
    </w:p>
    <w:p w:rsidR="001214DE" w:rsidRDefault="001214DE" w:rsidP="001214D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214DE" w:rsidRDefault="001214DE" w:rsidP="001214D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4. Определение позиции звука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п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 словах.</w:t>
      </w:r>
    </w:p>
    <w:p w:rsidR="001214DE" w:rsidRDefault="001214DE" w:rsidP="001214D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На доске картинки. В названиях изображенных предметов звук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п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слышится в начале, в середине или в конце: паук, павлин, парус, палка, пальто, укроп, карп, трап, кепка, тапки и пр.</w:t>
      </w:r>
    </w:p>
    <w:p w:rsidR="001214DE" w:rsidRDefault="001214DE" w:rsidP="001214D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Расставляя картинки в ряд по 4, педагог просит детей выбрать одно слово, позиция звука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п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 котором отличается от остальных. Например: павлин, пароход, панама, серп (упражнение проводится 3-4 раза на материале различных слов). Полоска с наложенной на нее буквой помогает зрительно закрепить представление детей о позиции звука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п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>, а так же «обосновать» выбор «лишнего» слова.</w:t>
      </w:r>
    </w:p>
    <w:p w:rsidR="001214DE" w:rsidRDefault="001214DE" w:rsidP="001214D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214DE" w:rsidRDefault="001214DE" w:rsidP="001214D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5. Выбор слов со звуком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п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из стихотворения:</w:t>
      </w:r>
    </w:p>
    <w:p w:rsidR="001214DE" w:rsidRDefault="001214DE" w:rsidP="001214D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От плача наш Антип охрип,</w:t>
      </w:r>
    </w:p>
    <w:p w:rsidR="001214DE" w:rsidRDefault="001214DE" w:rsidP="001214D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Но у него не корь, не грипп</w:t>
      </w:r>
    </w:p>
    <w:p w:rsidR="001214DE" w:rsidRDefault="001214DE" w:rsidP="001214D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И не болит молочный зуб –</w:t>
      </w:r>
    </w:p>
    <w:p w:rsidR="001214DE" w:rsidRDefault="001214DE" w:rsidP="001214D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Не ест Антип молочный суп.</w:t>
      </w:r>
    </w:p>
    <w:p w:rsidR="001214DE" w:rsidRDefault="001214DE" w:rsidP="001214D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выбранных детьми словах уточняется позиция звука п.</w:t>
      </w:r>
    </w:p>
    <w:p w:rsidR="001214DE" w:rsidRDefault="001214DE" w:rsidP="001214D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214DE" w:rsidRDefault="001214DE" w:rsidP="001214D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 Физкультминутка «Девочки и мальчики».</w:t>
      </w:r>
    </w:p>
    <w:p w:rsidR="001214DE" w:rsidRDefault="001214DE" w:rsidP="001214D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214DE" w:rsidRDefault="001214DE" w:rsidP="001214D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i/>
          <w:iCs/>
          <w:color w:val="000000"/>
          <w:sz w:val="21"/>
          <w:szCs w:val="21"/>
        </w:rPr>
        <w:t>Что принес нам Петрушка-почтальон? (Письмо). Вы хотите узнать, от кого письмо? Тогда отгадайте загадку: «Впереди пятачок, сзади крючок, посередине спинка, а на ней щетинка». (Это поросенок). Нам пришло письмо от поросенка</w:t>
      </w:r>
      <w:r>
        <w:rPr>
          <w:rStyle w:val="apple-converted-space"/>
          <w:rFonts w:ascii="Arial" w:hAnsi="Arial" w:cs="Arial"/>
          <w:i/>
          <w:i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(появляется поросенок)</w:t>
      </w: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, а зовут его Пик. Какой первый звук в его кличке? (Звук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пь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). Звук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пь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– братец 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звука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п. 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Какой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это согласный – твердый или мягкий? (Мягкий). В каком домике у нас живут мягкие звуки? (В зеленом.) Какое еще слово вы слышали с мягким звуком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пь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>? (Письмо).</w:t>
      </w:r>
    </w:p>
    <w:p w:rsidR="001214DE" w:rsidRDefault="001214DE" w:rsidP="001214D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Давайте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почитаем, что в письме. А в письме поросенок нам записал разные слоги и слова.</w:t>
      </w:r>
    </w:p>
    <w:p w:rsidR="001214DE" w:rsidRDefault="001214DE" w:rsidP="001214D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Чтение слогов, слов и предложений: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АП, УП, ИП, ОП, ПА, ПУ, ПО, ПИ, ПИК, КАП, КИТ, ПАПА.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Папа, кит! Кит, папа!</w:t>
      </w:r>
    </w:p>
    <w:p w:rsidR="001214DE" w:rsidRDefault="001214DE" w:rsidP="001214D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Анализ предложений. Написать букву и слоги.</w:t>
      </w:r>
    </w:p>
    <w:p w:rsidR="001214DE" w:rsidRDefault="001214DE" w:rsidP="001214D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214DE" w:rsidRDefault="001214DE" w:rsidP="001214D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 Игра «Исправь ошибки».</w:t>
      </w:r>
    </w:p>
    <w:p w:rsidR="001214DE" w:rsidRDefault="001214DE" w:rsidP="001214D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Ребята, поэт перепутал слова в стихах. Помогите их исправить.</w:t>
      </w:r>
    </w:p>
    <w:p w:rsidR="001214DE" w:rsidRDefault="001214DE" w:rsidP="001214D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Все уселись мы на песенку…(лесенку),</w:t>
      </w:r>
    </w:p>
    <w:p w:rsidR="001214DE" w:rsidRDefault="001214DE" w:rsidP="001214D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И поем мы дружно лесенку…(песенку).</w:t>
      </w:r>
    </w:p>
    <w:p w:rsidR="001214DE" w:rsidRDefault="001214DE" w:rsidP="001214D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214DE" w:rsidRDefault="001214DE" w:rsidP="001214D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Я нажимаю на медали…(педали),</w:t>
      </w:r>
    </w:p>
    <w:p w:rsidR="001214DE" w:rsidRDefault="001214DE" w:rsidP="001214D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Чтоб первым получить педали…(медали).</w:t>
      </w:r>
    </w:p>
    <w:p w:rsidR="001214DE" w:rsidRDefault="001214DE" w:rsidP="001214D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214DE" w:rsidRDefault="001214DE" w:rsidP="001214D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Далеко идти мне пень…(лень),</w:t>
      </w:r>
    </w:p>
    <w:p w:rsidR="001214DE" w:rsidRDefault="001214DE" w:rsidP="001214D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Лучше сяду я на лень…(пень).</w:t>
      </w:r>
    </w:p>
    <w:p w:rsidR="001214DE" w:rsidRDefault="001214DE" w:rsidP="001214D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214DE" w:rsidRDefault="001214DE" w:rsidP="001214D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Лечит от болезней пекарь…(лекарь),</w:t>
      </w:r>
    </w:p>
    <w:p w:rsidR="001214DE" w:rsidRDefault="001214DE" w:rsidP="001214D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Хлеб печет умелый лекарь…(пекарь).</w:t>
      </w:r>
    </w:p>
    <w:p w:rsidR="001214DE" w:rsidRDefault="001214DE" w:rsidP="001214D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214DE" w:rsidRDefault="001214DE" w:rsidP="001214D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9.Итог. Оценка деятельности детей.</w:t>
      </w:r>
    </w:p>
    <w:p w:rsidR="00684935" w:rsidRDefault="00684935"/>
    <w:p w:rsidR="001214DE" w:rsidRDefault="001214DE"/>
    <w:p w:rsidR="001214DE" w:rsidRDefault="001214DE"/>
    <w:sectPr w:rsidR="001214DE" w:rsidSect="00684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14DE"/>
    <w:rsid w:val="001214DE"/>
    <w:rsid w:val="00684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1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214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6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526</Words>
  <Characters>3004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cp:lastPrinted>2019-01-15T02:17:00Z</cp:lastPrinted>
  <dcterms:created xsi:type="dcterms:W3CDTF">2019-01-15T02:10:00Z</dcterms:created>
  <dcterms:modified xsi:type="dcterms:W3CDTF">2019-01-15T02:17:00Z</dcterms:modified>
</cp:coreProperties>
</file>